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597E" w14:textId="5DDE5778" w:rsidR="001963BE" w:rsidRPr="00E649BD" w:rsidRDefault="00E649BD" w:rsidP="00226401">
      <w:pPr>
        <w:pStyle w:val="Title"/>
        <w:rPr>
          <w:sz w:val="40"/>
          <w:szCs w:val="40"/>
        </w:rPr>
      </w:pPr>
      <w:r w:rsidRPr="00E649BD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5CE8C02" wp14:editId="600C0F6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3570" cy="657225"/>
            <wp:effectExtent l="0" t="0" r="5080" b="0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97" cy="676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401" w:rsidRPr="00E649BD">
        <w:rPr>
          <w:sz w:val="40"/>
          <w:szCs w:val="40"/>
        </w:rPr>
        <w:t>Cloverdale Minor Baseball Association</w:t>
      </w:r>
    </w:p>
    <w:p w14:paraId="577EE84C" w14:textId="3657042D" w:rsidR="00226401" w:rsidRPr="00E649BD" w:rsidRDefault="00E649BD" w:rsidP="00226401">
      <w:pPr>
        <w:pStyle w:val="Title"/>
        <w:rPr>
          <w:sz w:val="40"/>
          <w:szCs w:val="40"/>
        </w:rPr>
      </w:pPr>
      <w:r w:rsidRPr="00E649BD">
        <w:rPr>
          <w:sz w:val="40"/>
          <w:szCs w:val="40"/>
        </w:rPr>
        <w:t xml:space="preserve">AGM </w:t>
      </w:r>
      <w:r w:rsidR="00226401" w:rsidRPr="00E649BD">
        <w:rPr>
          <w:sz w:val="40"/>
          <w:szCs w:val="40"/>
        </w:rPr>
        <w:t xml:space="preserve">Agenda – </w:t>
      </w:r>
      <w:r w:rsidR="007879B1">
        <w:rPr>
          <w:sz w:val="40"/>
          <w:szCs w:val="40"/>
        </w:rPr>
        <w:t>July 6th</w:t>
      </w:r>
      <w:r w:rsidR="00226401" w:rsidRPr="00E649BD">
        <w:rPr>
          <w:sz w:val="40"/>
          <w:szCs w:val="40"/>
        </w:rPr>
        <w:t>, 20</w:t>
      </w:r>
      <w:r w:rsidR="00E02103" w:rsidRPr="00E649BD">
        <w:rPr>
          <w:sz w:val="40"/>
          <w:szCs w:val="40"/>
        </w:rPr>
        <w:t>2</w:t>
      </w:r>
      <w:r w:rsidR="007879B1">
        <w:rPr>
          <w:sz w:val="40"/>
          <w:szCs w:val="40"/>
        </w:rPr>
        <w:t>2</w:t>
      </w:r>
    </w:p>
    <w:p w14:paraId="173DE230" w14:textId="3C1B1192" w:rsidR="00226401" w:rsidRDefault="00226401" w:rsidP="00226401"/>
    <w:p w14:paraId="54C125AC" w14:textId="03A72A72" w:rsidR="00226401" w:rsidRDefault="00226401" w:rsidP="00226401">
      <w:pPr>
        <w:pStyle w:val="ListParagraph"/>
        <w:numPr>
          <w:ilvl w:val="0"/>
          <w:numId w:val="2"/>
        </w:numPr>
      </w:pPr>
      <w:r>
        <w:t>Additions to Agenda</w:t>
      </w:r>
    </w:p>
    <w:p w14:paraId="3F1406D8" w14:textId="77777777" w:rsidR="00226401" w:rsidRDefault="00226401" w:rsidP="00226401">
      <w:pPr>
        <w:pStyle w:val="ListParagraph"/>
      </w:pPr>
    </w:p>
    <w:p w14:paraId="17E43290" w14:textId="28CEF52F" w:rsidR="00226401" w:rsidRDefault="00226401" w:rsidP="00226401">
      <w:pPr>
        <w:pStyle w:val="ListParagraph"/>
        <w:numPr>
          <w:ilvl w:val="0"/>
          <w:numId w:val="2"/>
        </w:numPr>
      </w:pPr>
      <w:r>
        <w:t>Adopt Agenda</w:t>
      </w:r>
    </w:p>
    <w:p w14:paraId="26A0D8BA" w14:textId="77777777" w:rsidR="00226401" w:rsidRDefault="00226401" w:rsidP="00226401">
      <w:pPr>
        <w:pStyle w:val="ListParagraph"/>
      </w:pPr>
    </w:p>
    <w:p w14:paraId="7CA318CE" w14:textId="305F8451" w:rsidR="001D5ED2" w:rsidRDefault="00226401" w:rsidP="001D5ED2">
      <w:pPr>
        <w:pStyle w:val="ListParagraph"/>
        <w:numPr>
          <w:ilvl w:val="0"/>
          <w:numId w:val="2"/>
        </w:numPr>
      </w:pPr>
      <w:r>
        <w:t>Minutes of the</w:t>
      </w:r>
      <w:r w:rsidR="00E649BD">
        <w:t xml:space="preserve"> 20</w:t>
      </w:r>
      <w:r w:rsidR="007879B1">
        <w:t>21</w:t>
      </w:r>
      <w:r w:rsidR="00E649BD">
        <w:t xml:space="preserve"> AGM – June 2</w:t>
      </w:r>
      <w:r w:rsidR="007879B1">
        <w:t>7</w:t>
      </w:r>
      <w:r w:rsidR="00E649BD" w:rsidRPr="00E649BD">
        <w:rPr>
          <w:vertAlign w:val="superscript"/>
        </w:rPr>
        <w:t>th</w:t>
      </w:r>
      <w:r w:rsidR="00E649BD">
        <w:t>, 20</w:t>
      </w:r>
      <w:r w:rsidR="007879B1">
        <w:t>21</w:t>
      </w:r>
    </w:p>
    <w:p w14:paraId="12E1D488" w14:textId="26B495BD" w:rsidR="001D5ED2" w:rsidRDefault="001D5ED2" w:rsidP="001D5ED2">
      <w:pPr>
        <w:pStyle w:val="ListParagraph"/>
        <w:numPr>
          <w:ilvl w:val="1"/>
          <w:numId w:val="2"/>
        </w:numPr>
      </w:pPr>
      <w:r>
        <w:t xml:space="preserve">Available </w:t>
      </w:r>
      <w:hyperlink r:id="rId8" w:history="1">
        <w:r w:rsidRPr="001D5ED2">
          <w:rPr>
            <w:rStyle w:val="Hyperlink"/>
          </w:rPr>
          <w:t>h</w:t>
        </w:r>
        <w:r w:rsidRPr="001D5ED2">
          <w:rPr>
            <w:rStyle w:val="Hyperlink"/>
          </w:rPr>
          <w:t>ere</w:t>
        </w:r>
      </w:hyperlink>
    </w:p>
    <w:p w14:paraId="70C74F91" w14:textId="77777777" w:rsidR="00226401" w:rsidRDefault="00226401" w:rsidP="00226401">
      <w:pPr>
        <w:pStyle w:val="ListParagraph"/>
      </w:pPr>
    </w:p>
    <w:p w14:paraId="3DB55694" w14:textId="74BFC83B" w:rsidR="00226401" w:rsidRDefault="00226401" w:rsidP="00226401">
      <w:pPr>
        <w:pStyle w:val="ListParagraph"/>
        <w:numPr>
          <w:ilvl w:val="0"/>
          <w:numId w:val="2"/>
        </w:numPr>
      </w:pPr>
      <w:r>
        <w:t>Executive Reports</w:t>
      </w:r>
    </w:p>
    <w:p w14:paraId="7C71639C" w14:textId="783A3250" w:rsidR="00226401" w:rsidRDefault="00226401" w:rsidP="00226401">
      <w:pPr>
        <w:pStyle w:val="ListParagraph"/>
        <w:numPr>
          <w:ilvl w:val="1"/>
          <w:numId w:val="2"/>
        </w:numPr>
      </w:pPr>
      <w:r>
        <w:t>President</w:t>
      </w:r>
    </w:p>
    <w:p w14:paraId="6BA9131B" w14:textId="19F23C08" w:rsidR="00226401" w:rsidRDefault="00226401" w:rsidP="00226401">
      <w:pPr>
        <w:pStyle w:val="ListParagraph"/>
        <w:numPr>
          <w:ilvl w:val="1"/>
          <w:numId w:val="2"/>
        </w:numPr>
      </w:pPr>
      <w:r>
        <w:t>Treasurer</w:t>
      </w:r>
    </w:p>
    <w:p w14:paraId="7F1BC497" w14:textId="09B53BEC" w:rsidR="00226401" w:rsidRDefault="00226401" w:rsidP="00226401">
      <w:pPr>
        <w:pStyle w:val="ListParagraph"/>
        <w:numPr>
          <w:ilvl w:val="1"/>
          <w:numId w:val="2"/>
        </w:numPr>
      </w:pPr>
      <w:r>
        <w:t>Staff Coordinator</w:t>
      </w:r>
    </w:p>
    <w:p w14:paraId="08C87726" w14:textId="4FB9B129" w:rsidR="00226401" w:rsidRDefault="00226401" w:rsidP="00226401">
      <w:pPr>
        <w:pStyle w:val="ListParagraph"/>
        <w:numPr>
          <w:ilvl w:val="1"/>
          <w:numId w:val="2"/>
        </w:numPr>
      </w:pPr>
      <w:r>
        <w:t>Equipment Manager</w:t>
      </w:r>
    </w:p>
    <w:p w14:paraId="12025412" w14:textId="0255CD31" w:rsidR="00226401" w:rsidRDefault="00226401" w:rsidP="00226401">
      <w:pPr>
        <w:pStyle w:val="ListParagraph"/>
        <w:numPr>
          <w:ilvl w:val="1"/>
          <w:numId w:val="2"/>
        </w:numPr>
      </w:pPr>
      <w:r>
        <w:t>Registrars</w:t>
      </w:r>
      <w:r w:rsidR="00E649BD">
        <w:br/>
      </w:r>
    </w:p>
    <w:p w14:paraId="01DFD0B1" w14:textId="74CCF625" w:rsidR="00E649BD" w:rsidRDefault="00E649BD" w:rsidP="00E649BD">
      <w:pPr>
        <w:pStyle w:val="ListParagraph"/>
        <w:numPr>
          <w:ilvl w:val="0"/>
          <w:numId w:val="2"/>
        </w:numPr>
      </w:pPr>
      <w:r>
        <w:t>Division Coordinator Reports</w:t>
      </w:r>
    </w:p>
    <w:p w14:paraId="754B6B6C" w14:textId="69650285" w:rsidR="00176A84" w:rsidRDefault="00E649BD" w:rsidP="00E649BD">
      <w:pPr>
        <w:pStyle w:val="ListParagraph"/>
        <w:numPr>
          <w:ilvl w:val="1"/>
          <w:numId w:val="2"/>
        </w:numPr>
      </w:pPr>
      <w:proofErr w:type="spellStart"/>
      <w:r>
        <w:t>Blastball</w:t>
      </w:r>
      <w:proofErr w:type="spellEnd"/>
    </w:p>
    <w:p w14:paraId="631EA4EC" w14:textId="37F285F8" w:rsidR="00176A84" w:rsidRDefault="00176A84" w:rsidP="00E649BD">
      <w:pPr>
        <w:pStyle w:val="ListParagraph"/>
        <w:numPr>
          <w:ilvl w:val="1"/>
          <w:numId w:val="2"/>
        </w:numPr>
      </w:pPr>
      <w:r>
        <w:t>T-Ball</w:t>
      </w:r>
    </w:p>
    <w:p w14:paraId="760BDF3A" w14:textId="1A34C3E2" w:rsidR="00E649BD" w:rsidRDefault="00E649BD" w:rsidP="00E649BD">
      <w:pPr>
        <w:pStyle w:val="ListParagraph"/>
        <w:numPr>
          <w:ilvl w:val="1"/>
          <w:numId w:val="2"/>
        </w:numPr>
      </w:pPr>
      <w:r>
        <w:t>Super-T</w:t>
      </w:r>
    </w:p>
    <w:p w14:paraId="05BE2E0F" w14:textId="58BBD09A" w:rsidR="00E649BD" w:rsidRDefault="00E649BD" w:rsidP="00E649BD">
      <w:pPr>
        <w:pStyle w:val="ListParagraph"/>
        <w:numPr>
          <w:ilvl w:val="1"/>
          <w:numId w:val="2"/>
        </w:numPr>
      </w:pPr>
      <w:r>
        <w:t>Tadpole</w:t>
      </w:r>
    </w:p>
    <w:p w14:paraId="383E8B92" w14:textId="04AF0F4D" w:rsidR="00E649BD" w:rsidRDefault="00E649BD" w:rsidP="00E649BD">
      <w:pPr>
        <w:pStyle w:val="ListParagraph"/>
        <w:numPr>
          <w:ilvl w:val="1"/>
          <w:numId w:val="2"/>
        </w:numPr>
      </w:pPr>
      <w:r>
        <w:t>Mosquito</w:t>
      </w:r>
    </w:p>
    <w:p w14:paraId="4AEAA668" w14:textId="45EFA025" w:rsidR="00E649BD" w:rsidRDefault="00E649BD" w:rsidP="00E649BD">
      <w:pPr>
        <w:pStyle w:val="ListParagraph"/>
        <w:numPr>
          <w:ilvl w:val="1"/>
          <w:numId w:val="2"/>
        </w:numPr>
      </w:pPr>
      <w:r>
        <w:t>Peewee</w:t>
      </w:r>
    </w:p>
    <w:p w14:paraId="14DF7BD8" w14:textId="32F6A1E5" w:rsidR="00E649BD" w:rsidRDefault="00E649BD" w:rsidP="00E649BD">
      <w:pPr>
        <w:pStyle w:val="ListParagraph"/>
        <w:numPr>
          <w:ilvl w:val="1"/>
          <w:numId w:val="2"/>
        </w:numPr>
      </w:pPr>
      <w:r>
        <w:t>Bantam</w:t>
      </w:r>
    </w:p>
    <w:p w14:paraId="3AAD8C62" w14:textId="5B712D70" w:rsidR="00E649BD" w:rsidRDefault="00E649BD" w:rsidP="00E649BD">
      <w:pPr>
        <w:pStyle w:val="ListParagraph"/>
        <w:numPr>
          <w:ilvl w:val="1"/>
          <w:numId w:val="2"/>
        </w:numPr>
      </w:pPr>
      <w:r>
        <w:t>Midget</w:t>
      </w:r>
    </w:p>
    <w:p w14:paraId="1FE8F60F" w14:textId="6C3C5515" w:rsidR="00E649BD" w:rsidRDefault="00E649BD" w:rsidP="00E649BD">
      <w:pPr>
        <w:pStyle w:val="ListParagraph"/>
        <w:numPr>
          <w:ilvl w:val="1"/>
          <w:numId w:val="2"/>
        </w:numPr>
      </w:pPr>
      <w:r>
        <w:t xml:space="preserve">Jr </w:t>
      </w:r>
      <w:proofErr w:type="spellStart"/>
      <w:r>
        <w:t>Mens</w:t>
      </w:r>
      <w:proofErr w:type="spellEnd"/>
    </w:p>
    <w:p w14:paraId="6198FEE3" w14:textId="54B3C3D1" w:rsidR="00E649BD" w:rsidRDefault="00E649BD" w:rsidP="00E649BD">
      <w:pPr>
        <w:pStyle w:val="ListParagraph"/>
        <w:numPr>
          <w:ilvl w:val="1"/>
          <w:numId w:val="2"/>
        </w:numPr>
      </w:pPr>
      <w:r>
        <w:t>Challenger</w:t>
      </w:r>
    </w:p>
    <w:p w14:paraId="7B7BBFC4" w14:textId="77777777" w:rsidR="00226401" w:rsidRDefault="00226401" w:rsidP="00226401">
      <w:pPr>
        <w:pStyle w:val="ListParagraph"/>
        <w:ind w:left="1440"/>
      </w:pPr>
    </w:p>
    <w:p w14:paraId="561853B1" w14:textId="5B587B07" w:rsidR="0025195E" w:rsidRDefault="00E649BD" w:rsidP="00852FAA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Election of Executive/Board</w:t>
      </w:r>
    </w:p>
    <w:p w14:paraId="782130FC" w14:textId="282F165B" w:rsidR="00B550C6" w:rsidRDefault="00E649BD" w:rsidP="00B550C6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President (2 Year Term)</w:t>
      </w:r>
    </w:p>
    <w:p w14:paraId="62AACAC1" w14:textId="1E1227E7" w:rsidR="00E649BD" w:rsidRDefault="00E649BD" w:rsidP="00B550C6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2</w:t>
      </w:r>
      <w:r w:rsidRPr="00E649BD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Vice President (2 Year Term)</w:t>
      </w:r>
    </w:p>
    <w:p w14:paraId="072EDAA7" w14:textId="388273F1" w:rsidR="00E649BD" w:rsidRDefault="00E649BD" w:rsidP="00B550C6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Registrar – Mosquito to Midget (2 Year Term)</w:t>
      </w:r>
    </w:p>
    <w:p w14:paraId="2D7031C1" w14:textId="643AA907" w:rsidR="00E649BD" w:rsidRDefault="00E649BD" w:rsidP="00B550C6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Secretary (2 Year Term)</w:t>
      </w:r>
    </w:p>
    <w:p w14:paraId="6A91421B" w14:textId="3CF2A757" w:rsidR="00E649BD" w:rsidRDefault="00E649BD" w:rsidP="00B550C6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Director – Player &amp; Coach Development (1 Year Term)</w:t>
      </w:r>
    </w:p>
    <w:p w14:paraId="1F98069D" w14:textId="1DAAF9A3" w:rsidR="00E649BD" w:rsidRDefault="00E649BD" w:rsidP="00B550C6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Board of Directors – 6 positions (1 Year Term)</w:t>
      </w:r>
      <w:r>
        <w:rPr>
          <w:rFonts w:cstheme="minorHAnsi"/>
        </w:rPr>
        <w:br/>
      </w:r>
    </w:p>
    <w:p w14:paraId="183F85AF" w14:textId="16113F24" w:rsidR="00E649BD" w:rsidRDefault="00E649BD" w:rsidP="00E649B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Open Discussion</w:t>
      </w:r>
      <w:r>
        <w:rPr>
          <w:rFonts w:cstheme="minorHAnsi"/>
        </w:rPr>
        <w:br/>
      </w:r>
    </w:p>
    <w:p w14:paraId="69182E67" w14:textId="078CF492" w:rsidR="00E649BD" w:rsidRDefault="00E649BD" w:rsidP="00E649B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Registration Draw</w:t>
      </w:r>
      <w:r>
        <w:rPr>
          <w:rFonts w:cstheme="minorHAnsi"/>
        </w:rPr>
        <w:br/>
      </w:r>
    </w:p>
    <w:p w14:paraId="39B59884" w14:textId="6C109951" w:rsidR="00E649BD" w:rsidRPr="00E649BD" w:rsidRDefault="00E649BD" w:rsidP="00E649BD">
      <w:pPr>
        <w:pStyle w:val="ListParagraph"/>
        <w:numPr>
          <w:ilvl w:val="0"/>
          <w:numId w:val="2"/>
        </w:numPr>
        <w:rPr>
          <w:rFonts w:cstheme="minorHAnsi"/>
        </w:rPr>
      </w:pPr>
      <w:r w:rsidRPr="00E649BD">
        <w:rPr>
          <w:rFonts w:cstheme="minorHAnsi"/>
        </w:rPr>
        <w:t>Adjournment</w:t>
      </w:r>
    </w:p>
    <w:sectPr w:rsidR="00E649BD" w:rsidRPr="00E64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918B" w14:textId="77777777" w:rsidR="006E7708" w:rsidRDefault="006E7708" w:rsidP="0073608C">
      <w:pPr>
        <w:spacing w:after="0" w:line="240" w:lineRule="auto"/>
      </w:pPr>
      <w:r>
        <w:separator/>
      </w:r>
    </w:p>
  </w:endnote>
  <w:endnote w:type="continuationSeparator" w:id="0">
    <w:p w14:paraId="35ADC2E1" w14:textId="77777777" w:rsidR="006E7708" w:rsidRDefault="006E7708" w:rsidP="0073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E373" w14:textId="77777777" w:rsidR="006E7708" w:rsidRDefault="006E7708" w:rsidP="0073608C">
      <w:pPr>
        <w:spacing w:after="0" w:line="240" w:lineRule="auto"/>
      </w:pPr>
      <w:r>
        <w:separator/>
      </w:r>
    </w:p>
  </w:footnote>
  <w:footnote w:type="continuationSeparator" w:id="0">
    <w:p w14:paraId="506AEB1B" w14:textId="77777777" w:rsidR="006E7708" w:rsidRDefault="006E7708" w:rsidP="00736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265D"/>
    <w:multiLevelType w:val="hybridMultilevel"/>
    <w:tmpl w:val="7B1A1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F1352"/>
    <w:multiLevelType w:val="hybridMultilevel"/>
    <w:tmpl w:val="5D645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17DDF"/>
    <w:multiLevelType w:val="hybridMultilevel"/>
    <w:tmpl w:val="7B1A1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252754">
    <w:abstractNumId w:val="1"/>
  </w:num>
  <w:num w:numId="2" w16cid:durableId="1838692021">
    <w:abstractNumId w:val="2"/>
  </w:num>
  <w:num w:numId="3" w16cid:durableId="158014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01"/>
    <w:rsid w:val="00027D4E"/>
    <w:rsid w:val="000601B0"/>
    <w:rsid w:val="000A0FFE"/>
    <w:rsid w:val="000B5EFB"/>
    <w:rsid w:val="000C04D2"/>
    <w:rsid w:val="000F2D32"/>
    <w:rsid w:val="001610A0"/>
    <w:rsid w:val="00176A84"/>
    <w:rsid w:val="001811EC"/>
    <w:rsid w:val="00183637"/>
    <w:rsid w:val="001846E2"/>
    <w:rsid w:val="001963BE"/>
    <w:rsid w:val="001A6B33"/>
    <w:rsid w:val="001D5ED2"/>
    <w:rsid w:val="00210CCC"/>
    <w:rsid w:val="002172F1"/>
    <w:rsid w:val="00226401"/>
    <w:rsid w:val="0025195E"/>
    <w:rsid w:val="002A5D7D"/>
    <w:rsid w:val="002D71FF"/>
    <w:rsid w:val="002F2CBB"/>
    <w:rsid w:val="00312E70"/>
    <w:rsid w:val="003404D3"/>
    <w:rsid w:val="00391909"/>
    <w:rsid w:val="003F551D"/>
    <w:rsid w:val="004421F8"/>
    <w:rsid w:val="00445D5F"/>
    <w:rsid w:val="00470B55"/>
    <w:rsid w:val="00471575"/>
    <w:rsid w:val="00472904"/>
    <w:rsid w:val="00487EDF"/>
    <w:rsid w:val="004C31CD"/>
    <w:rsid w:val="004C445D"/>
    <w:rsid w:val="004D5186"/>
    <w:rsid w:val="00517096"/>
    <w:rsid w:val="0052423D"/>
    <w:rsid w:val="005565B2"/>
    <w:rsid w:val="005862CA"/>
    <w:rsid w:val="005C51F9"/>
    <w:rsid w:val="00633A69"/>
    <w:rsid w:val="00655F3A"/>
    <w:rsid w:val="00657A1A"/>
    <w:rsid w:val="006828F6"/>
    <w:rsid w:val="00686FBD"/>
    <w:rsid w:val="00690D51"/>
    <w:rsid w:val="00695FB9"/>
    <w:rsid w:val="006E7708"/>
    <w:rsid w:val="00710C27"/>
    <w:rsid w:val="0073608C"/>
    <w:rsid w:val="00757E19"/>
    <w:rsid w:val="007849DB"/>
    <w:rsid w:val="007879B1"/>
    <w:rsid w:val="007B45A1"/>
    <w:rsid w:val="00810D68"/>
    <w:rsid w:val="0081623F"/>
    <w:rsid w:val="0084015D"/>
    <w:rsid w:val="00852FAA"/>
    <w:rsid w:val="00867579"/>
    <w:rsid w:val="008A1DCC"/>
    <w:rsid w:val="008C4477"/>
    <w:rsid w:val="008E3CC0"/>
    <w:rsid w:val="00926862"/>
    <w:rsid w:val="00964E21"/>
    <w:rsid w:val="00A122CF"/>
    <w:rsid w:val="00A3413F"/>
    <w:rsid w:val="00A35D31"/>
    <w:rsid w:val="00A46E22"/>
    <w:rsid w:val="00AB499D"/>
    <w:rsid w:val="00AC0FE5"/>
    <w:rsid w:val="00B514BA"/>
    <w:rsid w:val="00B550C6"/>
    <w:rsid w:val="00B7584D"/>
    <w:rsid w:val="00B912FD"/>
    <w:rsid w:val="00BA103F"/>
    <w:rsid w:val="00BB599F"/>
    <w:rsid w:val="00C5274E"/>
    <w:rsid w:val="00C55980"/>
    <w:rsid w:val="00CD0798"/>
    <w:rsid w:val="00CD43A0"/>
    <w:rsid w:val="00CD508B"/>
    <w:rsid w:val="00D058E5"/>
    <w:rsid w:val="00D33A21"/>
    <w:rsid w:val="00DA50D4"/>
    <w:rsid w:val="00DC1088"/>
    <w:rsid w:val="00DE1115"/>
    <w:rsid w:val="00DE1DA7"/>
    <w:rsid w:val="00E02103"/>
    <w:rsid w:val="00E649BD"/>
    <w:rsid w:val="00EB2D72"/>
    <w:rsid w:val="00ED745B"/>
    <w:rsid w:val="00EE0A07"/>
    <w:rsid w:val="00EF622D"/>
    <w:rsid w:val="00F256C4"/>
    <w:rsid w:val="00F27050"/>
    <w:rsid w:val="00F343AE"/>
    <w:rsid w:val="00F82462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43BA9"/>
  <w15:chartTrackingRefBased/>
  <w15:docId w15:val="{FDA0ABC2-76DB-4844-BC0C-EC5536CB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64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6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26401"/>
    <w:pPr>
      <w:ind w:left="720"/>
      <w:contextualSpacing/>
    </w:pPr>
  </w:style>
  <w:style w:type="paragraph" w:styleId="NoSpacing">
    <w:name w:val="No Spacing"/>
    <w:uiPriority w:val="1"/>
    <w:qFormat/>
    <w:rsid w:val="00AC0FE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4015D"/>
    <w:rPr>
      <w:b/>
      <w:bCs/>
    </w:rPr>
  </w:style>
  <w:style w:type="character" w:styleId="Hyperlink">
    <w:name w:val="Hyperlink"/>
    <w:basedOn w:val="DefaultParagraphFont"/>
    <w:uiPriority w:val="99"/>
    <w:unhideWhenUsed/>
    <w:rsid w:val="008401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E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6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overdalebaseball.com/wp-content/uploads/sites/2871/2022/06/AGM-Minutes-June-27-2021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Harms</dc:creator>
  <cp:keywords/>
  <dc:description/>
  <cp:lastModifiedBy>Harms, Trevor A</cp:lastModifiedBy>
  <cp:revision>3</cp:revision>
  <cp:lastPrinted>2020-08-14T03:25:00Z</cp:lastPrinted>
  <dcterms:created xsi:type="dcterms:W3CDTF">2022-06-07T20:40:00Z</dcterms:created>
  <dcterms:modified xsi:type="dcterms:W3CDTF">2022-06-08T20:48:00Z</dcterms:modified>
</cp:coreProperties>
</file>